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8F767" w14:textId="77777777" w:rsidR="002A653B" w:rsidRDefault="002A653B" w:rsidP="002A653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14:paraId="29A9F6DC" w14:textId="2D710EB1" w:rsidR="008665FA" w:rsidRDefault="008665FA" w:rsidP="002A653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д</w:t>
      </w:r>
      <w:r w:rsidR="002A653B">
        <w:rPr>
          <w:rFonts w:ascii="Times New Roman" w:hAnsi="Times New Roman"/>
        </w:rPr>
        <w:t xml:space="preserve">иректор </w:t>
      </w:r>
    </w:p>
    <w:p w14:paraId="3B080F46" w14:textId="787015FC" w:rsidR="002A653B" w:rsidRDefault="002A653B" w:rsidP="002A653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МАДОУ «</w:t>
      </w:r>
      <w:proofErr w:type="spellStart"/>
      <w:r>
        <w:rPr>
          <w:rFonts w:ascii="Times New Roman" w:hAnsi="Times New Roman"/>
        </w:rPr>
        <w:t>Нижнетавдинский</w:t>
      </w:r>
      <w:proofErr w:type="spellEnd"/>
    </w:p>
    <w:p w14:paraId="63F16C9F" w14:textId="64D755FC" w:rsidR="002A653B" w:rsidRDefault="002A653B" w:rsidP="008665F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«Колосок»</w:t>
      </w:r>
    </w:p>
    <w:p w14:paraId="3FE0EEB2" w14:textId="02F40DE0" w:rsidR="002A653B" w:rsidRDefault="008665FA" w:rsidP="002A653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bookmarkStart w:id="0" w:name="_GoBack"/>
      <w:bookmarkEnd w:id="0"/>
      <w:r>
        <w:rPr>
          <w:rFonts w:ascii="Times New Roman" w:hAnsi="Times New Roman"/>
        </w:rPr>
        <w:t>«30» 08  2022</w:t>
      </w:r>
      <w:r w:rsidR="002A653B">
        <w:rPr>
          <w:rFonts w:ascii="Times New Roman" w:hAnsi="Times New Roman"/>
        </w:rPr>
        <w:t>г</w:t>
      </w:r>
    </w:p>
    <w:p w14:paraId="6E456965" w14:textId="24712D25" w:rsidR="002A653B" w:rsidRPr="00972B07" w:rsidRDefault="002A653B" w:rsidP="00972B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77E93083" w14:textId="77777777" w:rsidR="002A653B" w:rsidRPr="00333503" w:rsidRDefault="002A653B" w:rsidP="002A653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333503">
        <w:rPr>
          <w:rFonts w:ascii="Times New Roman" w:hAnsi="Times New Roman"/>
          <w:b/>
          <w:i/>
          <w:sz w:val="40"/>
          <w:szCs w:val="40"/>
        </w:rPr>
        <w:t xml:space="preserve">Распорядок дня </w:t>
      </w:r>
    </w:p>
    <w:p w14:paraId="47F7164A" w14:textId="0C31693E" w:rsidR="002A653B" w:rsidRPr="00333503" w:rsidRDefault="000F33D2" w:rsidP="002A653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детей старшей</w:t>
      </w:r>
      <w:r w:rsidR="002A653B" w:rsidRPr="00333503">
        <w:rPr>
          <w:rFonts w:ascii="Times New Roman" w:hAnsi="Times New Roman"/>
          <w:b/>
          <w:i/>
          <w:sz w:val="40"/>
          <w:szCs w:val="40"/>
        </w:rPr>
        <w:t xml:space="preserve"> группы</w:t>
      </w:r>
    </w:p>
    <w:p w14:paraId="6D1EE2BB" w14:textId="77777777" w:rsidR="002A653B" w:rsidRPr="00F625CC" w:rsidRDefault="002A653B" w:rsidP="002A653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6"/>
        <w:gridCol w:w="2758"/>
      </w:tblGrid>
      <w:tr w:rsidR="002A653B" w:rsidRPr="008E2CD0" w14:paraId="01170C84" w14:textId="77777777" w:rsidTr="008665FA">
        <w:tc>
          <w:tcPr>
            <w:tcW w:w="6876" w:type="dxa"/>
          </w:tcPr>
          <w:p w14:paraId="54ED1592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Утренний приём детей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758" w:type="dxa"/>
          </w:tcPr>
          <w:p w14:paraId="266162C6" w14:textId="774EEB68" w:rsidR="002A653B" w:rsidRPr="008E2CD0" w:rsidRDefault="008665FA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с </w:t>
            </w:r>
            <w:r w:rsidR="002A653B" w:rsidRPr="008E2CD0">
              <w:rPr>
                <w:rFonts w:ascii="Times New Roman" w:hAnsi="Times New Roman"/>
                <w:b/>
                <w:sz w:val="44"/>
                <w:szCs w:val="44"/>
              </w:rPr>
              <w:t>07.30</w:t>
            </w:r>
          </w:p>
        </w:tc>
      </w:tr>
      <w:tr w:rsidR="002A653B" w:rsidRPr="008E2CD0" w14:paraId="083549E1" w14:textId="77777777" w:rsidTr="008665FA">
        <w:tc>
          <w:tcPr>
            <w:tcW w:w="6876" w:type="dxa"/>
          </w:tcPr>
          <w:p w14:paraId="6C47DB79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Утренняя гимнастика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 xml:space="preserve"> (разминка, ритмика)</w:t>
            </w:r>
          </w:p>
        </w:tc>
        <w:tc>
          <w:tcPr>
            <w:tcW w:w="2758" w:type="dxa"/>
          </w:tcPr>
          <w:p w14:paraId="1BBBA1A7" w14:textId="5CA909EC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08.1</w:t>
            </w:r>
            <w:r w:rsidR="008665FA"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</w:tr>
      <w:tr w:rsidR="002A653B" w:rsidRPr="008E2CD0" w14:paraId="7A518A16" w14:textId="77777777" w:rsidTr="008665FA">
        <w:tc>
          <w:tcPr>
            <w:tcW w:w="6876" w:type="dxa"/>
          </w:tcPr>
          <w:p w14:paraId="7F5FF7C7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Завтрак 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758" w:type="dxa"/>
          </w:tcPr>
          <w:p w14:paraId="1FB19298" w14:textId="6B3E7642" w:rsidR="002A653B" w:rsidRPr="008E2CD0" w:rsidRDefault="008665FA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с 08.30</w:t>
            </w:r>
          </w:p>
        </w:tc>
      </w:tr>
      <w:tr w:rsidR="002A653B" w:rsidRPr="008E2CD0" w14:paraId="0DA2316C" w14:textId="77777777" w:rsidTr="008665FA">
        <w:tc>
          <w:tcPr>
            <w:tcW w:w="6876" w:type="dxa"/>
          </w:tcPr>
          <w:p w14:paraId="252B6907" w14:textId="77777777" w:rsidR="002A653B" w:rsidRPr="002C7E66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7E66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игровой, познавательной, продуктивной, творческой деятельности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 НОД</w:t>
            </w:r>
          </w:p>
        </w:tc>
        <w:tc>
          <w:tcPr>
            <w:tcW w:w="2758" w:type="dxa"/>
          </w:tcPr>
          <w:p w14:paraId="0D68EEEA" w14:textId="60E671E3" w:rsidR="002A653B" w:rsidRPr="008E2CD0" w:rsidRDefault="002A653B" w:rsidP="008665FA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E2CD0">
              <w:rPr>
                <w:rFonts w:ascii="Times New Roman" w:hAnsi="Times New Roman"/>
                <w:b/>
                <w:sz w:val="44"/>
                <w:szCs w:val="44"/>
              </w:rPr>
              <w:t>с 09.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00</w:t>
            </w:r>
          </w:p>
        </w:tc>
      </w:tr>
      <w:tr w:rsidR="002A653B" w:rsidRPr="008E2CD0" w14:paraId="4D2B577D" w14:textId="77777777" w:rsidTr="008665FA">
        <w:tc>
          <w:tcPr>
            <w:tcW w:w="6876" w:type="dxa"/>
          </w:tcPr>
          <w:p w14:paraId="224EA85F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Второй завтрак</w:t>
            </w:r>
          </w:p>
        </w:tc>
        <w:tc>
          <w:tcPr>
            <w:tcW w:w="2758" w:type="dxa"/>
          </w:tcPr>
          <w:p w14:paraId="3E9DF777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09.45</w:t>
            </w:r>
          </w:p>
        </w:tc>
      </w:tr>
      <w:tr w:rsidR="002A653B" w:rsidRPr="008E2CD0" w14:paraId="55CCABAA" w14:textId="77777777" w:rsidTr="008665FA">
        <w:tc>
          <w:tcPr>
            <w:tcW w:w="6876" w:type="dxa"/>
          </w:tcPr>
          <w:p w14:paraId="12C82649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мероприятия познавательного цикла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</w:t>
            </w:r>
            <w:r>
              <w:rPr>
                <w:rFonts w:ascii="Times New Roman" w:hAnsi="Times New Roman"/>
                <w:sz w:val="28"/>
                <w:szCs w:val="28"/>
              </w:rPr>
              <w:t>, НОД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58" w:type="dxa"/>
          </w:tcPr>
          <w:p w14:paraId="23718A20" w14:textId="2144A123" w:rsidR="002A653B" w:rsidRPr="008E2CD0" w:rsidRDefault="008665FA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с </w:t>
            </w:r>
            <w:r w:rsidR="002A653B" w:rsidRPr="008E2CD0">
              <w:rPr>
                <w:rFonts w:ascii="Times New Roman" w:hAnsi="Times New Roman"/>
                <w:b/>
                <w:sz w:val="44"/>
                <w:szCs w:val="44"/>
              </w:rPr>
              <w:t>10.00</w:t>
            </w:r>
          </w:p>
        </w:tc>
      </w:tr>
      <w:tr w:rsidR="002A653B" w:rsidRPr="008E2CD0" w14:paraId="327EDDB3" w14:textId="77777777" w:rsidTr="008665FA">
        <w:tc>
          <w:tcPr>
            <w:tcW w:w="6876" w:type="dxa"/>
          </w:tcPr>
          <w:p w14:paraId="27E281E2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Возвращение с прогулки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 xml:space="preserve"> (формирование навыков самообслуживания)</w:t>
            </w:r>
          </w:p>
        </w:tc>
        <w:tc>
          <w:tcPr>
            <w:tcW w:w="2758" w:type="dxa"/>
          </w:tcPr>
          <w:p w14:paraId="379D8EDF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E2CD0">
              <w:rPr>
                <w:rFonts w:ascii="Times New Roman" w:hAnsi="Times New Roman"/>
                <w:b/>
                <w:sz w:val="44"/>
                <w:szCs w:val="44"/>
              </w:rPr>
              <w:t>с 11.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50</w:t>
            </w:r>
          </w:p>
        </w:tc>
      </w:tr>
      <w:tr w:rsidR="002A653B" w:rsidRPr="008E2CD0" w14:paraId="04A3B991" w14:textId="77777777" w:rsidTr="008665FA">
        <w:tc>
          <w:tcPr>
            <w:tcW w:w="6876" w:type="dxa"/>
          </w:tcPr>
          <w:p w14:paraId="480BE9F4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Обед 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758" w:type="dxa"/>
          </w:tcPr>
          <w:p w14:paraId="0C1B0BE3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E2CD0">
              <w:rPr>
                <w:rFonts w:ascii="Times New Roman" w:hAnsi="Times New Roman"/>
                <w:b/>
                <w:sz w:val="44"/>
                <w:szCs w:val="44"/>
              </w:rPr>
              <w:t>с 1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2.15</w:t>
            </w:r>
          </w:p>
        </w:tc>
      </w:tr>
      <w:tr w:rsidR="002A653B" w:rsidRPr="008E2CD0" w14:paraId="5C5E0D67" w14:textId="77777777" w:rsidTr="008665FA">
        <w:tc>
          <w:tcPr>
            <w:tcW w:w="6876" w:type="dxa"/>
          </w:tcPr>
          <w:p w14:paraId="1812A8B3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дневной сон</w:t>
            </w:r>
          </w:p>
        </w:tc>
        <w:tc>
          <w:tcPr>
            <w:tcW w:w="2758" w:type="dxa"/>
          </w:tcPr>
          <w:p w14:paraId="1EDE9746" w14:textId="2E3AEBF3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E2CD0">
              <w:rPr>
                <w:rFonts w:ascii="Times New Roman" w:hAnsi="Times New Roman"/>
                <w:b/>
                <w:sz w:val="44"/>
                <w:szCs w:val="44"/>
              </w:rPr>
              <w:t>с 12.</w:t>
            </w:r>
            <w:r w:rsidR="008665FA">
              <w:rPr>
                <w:rFonts w:ascii="Times New Roman" w:hAnsi="Times New Roman"/>
                <w:b/>
                <w:sz w:val="44"/>
                <w:szCs w:val="44"/>
              </w:rPr>
              <w:t>50</w:t>
            </w:r>
          </w:p>
        </w:tc>
      </w:tr>
      <w:tr w:rsidR="002A653B" w:rsidRPr="008E2CD0" w14:paraId="1577327D" w14:textId="77777777" w:rsidTr="008665FA">
        <w:trPr>
          <w:trHeight w:val="1584"/>
        </w:trPr>
        <w:tc>
          <w:tcPr>
            <w:tcW w:w="6876" w:type="dxa"/>
          </w:tcPr>
          <w:p w14:paraId="1F35125E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Пробуждение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>, закаливающие процедуры, разминка, дыхательная гимнастика</w:t>
            </w:r>
          </w:p>
          <w:p w14:paraId="520E73D8" w14:textId="77777777" w:rsidR="002A653B" w:rsidRPr="004D604C" w:rsidRDefault="002A653B" w:rsidP="005C71CD">
            <w:pPr>
              <w:rPr>
                <w:rFonts w:ascii="Times New Roman" w:hAnsi="Times New Roman"/>
                <w:sz w:val="28"/>
                <w:szCs w:val="28"/>
              </w:rPr>
            </w:pPr>
            <w:r w:rsidRPr="004D604C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758" w:type="dxa"/>
          </w:tcPr>
          <w:p w14:paraId="7C3D1FFE" w14:textId="77777777" w:rsidR="002A653B" w:rsidRDefault="008665FA" w:rsidP="005C71C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15.00</w:t>
            </w:r>
          </w:p>
          <w:p w14:paraId="0F7EFB31" w14:textId="50015A98" w:rsidR="008665FA" w:rsidRPr="008E2CD0" w:rsidRDefault="008665FA" w:rsidP="005C71C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с15.15</w:t>
            </w:r>
          </w:p>
        </w:tc>
      </w:tr>
      <w:tr w:rsidR="002A653B" w:rsidRPr="008E2CD0" w14:paraId="6C8D41E6" w14:textId="77777777" w:rsidTr="008665FA">
        <w:tc>
          <w:tcPr>
            <w:tcW w:w="6876" w:type="dxa"/>
          </w:tcPr>
          <w:p w14:paraId="18D894EB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Полдник </w:t>
            </w:r>
          </w:p>
        </w:tc>
        <w:tc>
          <w:tcPr>
            <w:tcW w:w="2758" w:type="dxa"/>
          </w:tcPr>
          <w:p w14:paraId="47D5B4FE" w14:textId="5EFD54DB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E2CD0">
              <w:rPr>
                <w:rFonts w:ascii="Times New Roman" w:hAnsi="Times New Roman"/>
                <w:b/>
                <w:sz w:val="44"/>
                <w:szCs w:val="44"/>
              </w:rPr>
              <w:t>с 15.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30</w:t>
            </w:r>
            <w:r w:rsidR="008665FA">
              <w:rPr>
                <w:rFonts w:ascii="Times New Roman" w:hAnsi="Times New Roman"/>
                <w:b/>
                <w:sz w:val="44"/>
                <w:szCs w:val="44"/>
              </w:rPr>
              <w:t>-16.00</w:t>
            </w:r>
          </w:p>
        </w:tc>
      </w:tr>
      <w:tr w:rsidR="002A653B" w:rsidRPr="008E2CD0" w14:paraId="7E4938FC" w14:textId="77777777" w:rsidTr="008665FA">
        <w:tc>
          <w:tcPr>
            <w:tcW w:w="6876" w:type="dxa"/>
          </w:tcPr>
          <w:p w14:paraId="0225F54B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 w:rsidRPr="008E2CD0">
              <w:rPr>
                <w:rFonts w:ascii="Times New Roman" w:hAnsi="Times New Roman"/>
                <w:sz w:val="28"/>
                <w:szCs w:val="28"/>
              </w:rPr>
              <w:t xml:space="preserve"> (подвижные игры на воздухе)</w:t>
            </w:r>
          </w:p>
        </w:tc>
        <w:tc>
          <w:tcPr>
            <w:tcW w:w="2758" w:type="dxa"/>
          </w:tcPr>
          <w:p w14:paraId="053FDE8B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E2CD0">
              <w:rPr>
                <w:rFonts w:ascii="Times New Roman" w:hAnsi="Times New Roman"/>
                <w:b/>
                <w:sz w:val="44"/>
                <w:szCs w:val="44"/>
              </w:rPr>
              <w:t>с 1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6.00</w:t>
            </w:r>
          </w:p>
        </w:tc>
      </w:tr>
      <w:tr w:rsidR="002A653B" w:rsidRPr="008E2CD0" w14:paraId="1F3F9242" w14:textId="77777777" w:rsidTr="008665FA">
        <w:tc>
          <w:tcPr>
            <w:tcW w:w="6876" w:type="dxa"/>
          </w:tcPr>
          <w:p w14:paraId="5A1C1F1C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2C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Игры по выбору детей и уход домой</w:t>
            </w:r>
          </w:p>
        </w:tc>
        <w:tc>
          <w:tcPr>
            <w:tcW w:w="2758" w:type="dxa"/>
          </w:tcPr>
          <w:p w14:paraId="03E264BE" w14:textId="09A0F66A" w:rsidR="002A653B" w:rsidRPr="008E2CD0" w:rsidRDefault="008665FA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16.00-17.00</w:t>
            </w:r>
          </w:p>
        </w:tc>
      </w:tr>
      <w:tr w:rsidR="002A653B" w:rsidRPr="008E2CD0" w14:paraId="05F4FE29" w14:textId="77777777" w:rsidTr="008665FA">
        <w:tc>
          <w:tcPr>
            <w:tcW w:w="6876" w:type="dxa"/>
          </w:tcPr>
          <w:p w14:paraId="64DAC185" w14:textId="77777777" w:rsidR="002A653B" w:rsidRPr="008E2CD0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Дежурная группа</w:t>
            </w:r>
          </w:p>
        </w:tc>
        <w:tc>
          <w:tcPr>
            <w:tcW w:w="2758" w:type="dxa"/>
          </w:tcPr>
          <w:p w14:paraId="373EF976" w14:textId="77777777" w:rsidR="002A653B" w:rsidRDefault="002A653B" w:rsidP="005C71CD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17.00-18.00</w:t>
            </w:r>
          </w:p>
        </w:tc>
      </w:tr>
    </w:tbl>
    <w:p w14:paraId="22C719A7" w14:textId="77777777" w:rsidR="002A653B" w:rsidRDefault="002A653B" w:rsidP="00972B07">
      <w:pPr>
        <w:rPr>
          <w:rFonts w:ascii="Times New Roman" w:hAnsi="Times New Roman"/>
          <w:sz w:val="28"/>
          <w:szCs w:val="28"/>
        </w:rPr>
      </w:pPr>
    </w:p>
    <w:p w14:paraId="24DD9CDD" w14:textId="77777777" w:rsidR="00972B07" w:rsidRPr="00B5154B" w:rsidRDefault="00972B07" w:rsidP="00972B07">
      <w:pPr>
        <w:rPr>
          <w:rFonts w:ascii="Times New Roman" w:hAnsi="Times New Roman"/>
          <w:sz w:val="28"/>
          <w:szCs w:val="28"/>
        </w:rPr>
      </w:pPr>
    </w:p>
    <w:sectPr w:rsidR="00972B07" w:rsidRPr="00B5154B" w:rsidSect="005C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18"/>
    <w:rsid w:val="000F33D2"/>
    <w:rsid w:val="002A653B"/>
    <w:rsid w:val="008665FA"/>
    <w:rsid w:val="00901318"/>
    <w:rsid w:val="00972B07"/>
    <w:rsid w:val="00A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D48F-5ED3-4458-AF87-29B50A02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2021-10-07T08:42:00Z</dcterms:created>
  <dcterms:modified xsi:type="dcterms:W3CDTF">2022-09-07T08:45:00Z</dcterms:modified>
</cp:coreProperties>
</file>